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A9" w:rsidRDefault="002509C0" w:rsidP="00250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9C0">
        <w:rPr>
          <w:rFonts w:ascii="Times New Roman" w:hAnsi="Times New Roman" w:cs="Times New Roman"/>
          <w:sz w:val="28"/>
          <w:szCs w:val="28"/>
        </w:rPr>
        <w:t>Реа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509C0">
        <w:rPr>
          <w:rFonts w:ascii="Times New Roman" w:hAnsi="Times New Roman" w:cs="Times New Roman"/>
          <w:sz w:val="28"/>
          <w:szCs w:val="28"/>
        </w:rPr>
        <w:t xml:space="preserve">изуемые </w:t>
      </w:r>
      <w:r>
        <w:rPr>
          <w:rFonts w:ascii="Times New Roman" w:hAnsi="Times New Roman" w:cs="Times New Roman"/>
          <w:sz w:val="28"/>
          <w:szCs w:val="28"/>
        </w:rPr>
        <w:t xml:space="preserve">уровни образования и формы обучения </w:t>
      </w:r>
    </w:p>
    <w:p w:rsidR="002509C0" w:rsidRDefault="002509C0" w:rsidP="00250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9C0" w:rsidRDefault="002509C0" w:rsidP="00250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Реализуемый уровень образования: среднее профессиональное образование по программам подго</w:t>
      </w:r>
      <w:r w:rsidR="007E356E">
        <w:rPr>
          <w:rFonts w:ascii="Times New Roman" w:hAnsi="Times New Roman" w:cs="Times New Roman"/>
          <w:sz w:val="28"/>
          <w:szCs w:val="28"/>
        </w:rPr>
        <w:t>товки квалифицированных рабочих, с</w:t>
      </w:r>
      <w:r>
        <w:rPr>
          <w:rFonts w:ascii="Times New Roman" w:hAnsi="Times New Roman" w:cs="Times New Roman"/>
          <w:sz w:val="28"/>
          <w:szCs w:val="28"/>
        </w:rPr>
        <w:t>лужащих и специалистов среднего звена</w:t>
      </w:r>
    </w:p>
    <w:p w:rsidR="002509C0" w:rsidRDefault="002509C0" w:rsidP="00250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обучения: очная и заочная.</w:t>
      </w:r>
    </w:p>
    <w:p w:rsidR="002509C0" w:rsidRDefault="002509C0" w:rsidP="00250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государственной аккредитации до 25 апреля 2025г.</w:t>
      </w:r>
    </w:p>
    <w:p w:rsidR="002509C0" w:rsidRDefault="002509C0" w:rsidP="00250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обучения </w:t>
      </w:r>
    </w:p>
    <w:tbl>
      <w:tblPr>
        <w:tblStyle w:val="a3"/>
        <w:tblW w:w="10196" w:type="dxa"/>
        <w:tblLook w:val="04A0" w:firstRow="1" w:lastRow="0" w:firstColumn="1" w:lastColumn="0" w:noHBand="0" w:noVBand="1"/>
      </w:tblPr>
      <w:tblGrid>
        <w:gridCol w:w="704"/>
        <w:gridCol w:w="4678"/>
        <w:gridCol w:w="2407"/>
        <w:gridCol w:w="2407"/>
      </w:tblGrid>
      <w:tr w:rsidR="002509C0" w:rsidTr="00AE2CF2">
        <w:tc>
          <w:tcPr>
            <w:tcW w:w="704" w:type="dxa"/>
          </w:tcPr>
          <w:p w:rsidR="002509C0" w:rsidRDefault="002509C0" w:rsidP="007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2509C0" w:rsidRDefault="002509C0" w:rsidP="007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и наименование профессии/ специальности</w:t>
            </w:r>
          </w:p>
        </w:tc>
        <w:tc>
          <w:tcPr>
            <w:tcW w:w="2407" w:type="dxa"/>
          </w:tcPr>
          <w:p w:rsidR="002509C0" w:rsidRDefault="002509C0" w:rsidP="007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 по очной форме</w:t>
            </w:r>
          </w:p>
        </w:tc>
        <w:tc>
          <w:tcPr>
            <w:tcW w:w="2407" w:type="dxa"/>
          </w:tcPr>
          <w:p w:rsidR="002509C0" w:rsidRDefault="002509C0" w:rsidP="007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 по заочной форме</w:t>
            </w:r>
          </w:p>
        </w:tc>
      </w:tr>
      <w:tr w:rsidR="002509C0" w:rsidTr="00AE2CF2">
        <w:tc>
          <w:tcPr>
            <w:tcW w:w="704" w:type="dxa"/>
          </w:tcPr>
          <w:p w:rsidR="002509C0" w:rsidRDefault="002509C0" w:rsidP="00AE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509C0" w:rsidRDefault="00AE2CF2" w:rsidP="00AE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08.01.07 Мастер общестроительных работ</w:t>
            </w:r>
          </w:p>
        </w:tc>
        <w:tc>
          <w:tcPr>
            <w:tcW w:w="2407" w:type="dxa"/>
          </w:tcPr>
          <w:p w:rsidR="002509C0" w:rsidRDefault="00AE2CF2" w:rsidP="007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407" w:type="dxa"/>
          </w:tcPr>
          <w:p w:rsidR="002509C0" w:rsidRDefault="00AE2CF2" w:rsidP="00AE2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9C0" w:rsidTr="00AE2CF2">
        <w:tc>
          <w:tcPr>
            <w:tcW w:w="704" w:type="dxa"/>
          </w:tcPr>
          <w:p w:rsidR="002509C0" w:rsidRDefault="002509C0" w:rsidP="00AE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509C0" w:rsidRDefault="00F92467" w:rsidP="00AE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AE2CF2">
              <w:rPr>
                <w:rFonts w:ascii="Times New Roman" w:hAnsi="Times New Roman" w:cs="Times New Roman"/>
                <w:sz w:val="28"/>
                <w:szCs w:val="28"/>
              </w:rPr>
              <w:t>.01.17 Мастер по ремонту и обслуживанию автомобилей</w:t>
            </w:r>
          </w:p>
        </w:tc>
        <w:tc>
          <w:tcPr>
            <w:tcW w:w="2407" w:type="dxa"/>
          </w:tcPr>
          <w:p w:rsidR="002509C0" w:rsidRDefault="00AE2CF2" w:rsidP="007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407" w:type="dxa"/>
          </w:tcPr>
          <w:p w:rsidR="002509C0" w:rsidRDefault="00AE2CF2" w:rsidP="00AE2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9C0" w:rsidTr="00AE2CF2">
        <w:tc>
          <w:tcPr>
            <w:tcW w:w="704" w:type="dxa"/>
          </w:tcPr>
          <w:p w:rsidR="002509C0" w:rsidRDefault="002509C0" w:rsidP="00AE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509C0" w:rsidRDefault="00AE2CF2" w:rsidP="00AE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36.01.01 Младший ветеринарный фельдшер</w:t>
            </w:r>
          </w:p>
        </w:tc>
        <w:tc>
          <w:tcPr>
            <w:tcW w:w="2407" w:type="dxa"/>
          </w:tcPr>
          <w:p w:rsidR="002509C0" w:rsidRDefault="00AE2CF2" w:rsidP="007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10 месяцев</w:t>
            </w:r>
          </w:p>
        </w:tc>
        <w:tc>
          <w:tcPr>
            <w:tcW w:w="2407" w:type="dxa"/>
          </w:tcPr>
          <w:p w:rsidR="002509C0" w:rsidRDefault="00AE2CF2" w:rsidP="00AE2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9C0" w:rsidTr="00AE2CF2">
        <w:tc>
          <w:tcPr>
            <w:tcW w:w="704" w:type="dxa"/>
          </w:tcPr>
          <w:p w:rsidR="002509C0" w:rsidRDefault="002509C0" w:rsidP="00AE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509C0" w:rsidRDefault="00AE2CF2" w:rsidP="00AE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 Повар, кондитер</w:t>
            </w:r>
          </w:p>
        </w:tc>
        <w:tc>
          <w:tcPr>
            <w:tcW w:w="2407" w:type="dxa"/>
          </w:tcPr>
          <w:p w:rsidR="002509C0" w:rsidRDefault="00AE2CF2" w:rsidP="007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407" w:type="dxa"/>
          </w:tcPr>
          <w:p w:rsidR="002509C0" w:rsidRDefault="00AE2CF2" w:rsidP="00AE2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9C0" w:rsidTr="00AE2CF2">
        <w:tc>
          <w:tcPr>
            <w:tcW w:w="704" w:type="dxa"/>
          </w:tcPr>
          <w:p w:rsidR="002509C0" w:rsidRDefault="002509C0" w:rsidP="00AE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509C0" w:rsidRDefault="00F92467" w:rsidP="00AE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  <w:r w:rsidR="00AE2CF2">
              <w:rPr>
                <w:rFonts w:ascii="Times New Roman" w:hAnsi="Times New Roman" w:cs="Times New Roman"/>
                <w:sz w:val="28"/>
                <w:szCs w:val="28"/>
              </w:rPr>
              <w:t>03 Автомеханик</w:t>
            </w:r>
          </w:p>
        </w:tc>
        <w:tc>
          <w:tcPr>
            <w:tcW w:w="2407" w:type="dxa"/>
          </w:tcPr>
          <w:p w:rsidR="002509C0" w:rsidRDefault="00AE2CF2" w:rsidP="007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407" w:type="dxa"/>
          </w:tcPr>
          <w:p w:rsidR="002509C0" w:rsidRDefault="00AE2CF2" w:rsidP="00AE2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9C0" w:rsidTr="00AE2CF2">
        <w:tc>
          <w:tcPr>
            <w:tcW w:w="704" w:type="dxa"/>
          </w:tcPr>
          <w:p w:rsidR="002509C0" w:rsidRDefault="002509C0" w:rsidP="00AE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509C0" w:rsidRDefault="00AE2CF2" w:rsidP="00AE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2407" w:type="dxa"/>
          </w:tcPr>
          <w:p w:rsidR="002509C0" w:rsidRDefault="00AE2CF2" w:rsidP="007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407" w:type="dxa"/>
          </w:tcPr>
          <w:p w:rsidR="002509C0" w:rsidRDefault="00AE2CF2" w:rsidP="00AE2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9C0" w:rsidTr="00AE2CF2">
        <w:tc>
          <w:tcPr>
            <w:tcW w:w="704" w:type="dxa"/>
          </w:tcPr>
          <w:p w:rsidR="002509C0" w:rsidRDefault="002509C0" w:rsidP="00AE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509C0" w:rsidRDefault="00AE2CF2" w:rsidP="00AE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09.02.03 Программирование в компьютерных системах</w:t>
            </w:r>
          </w:p>
        </w:tc>
        <w:tc>
          <w:tcPr>
            <w:tcW w:w="2407" w:type="dxa"/>
          </w:tcPr>
          <w:p w:rsidR="002509C0" w:rsidRDefault="00AE2CF2" w:rsidP="007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407" w:type="dxa"/>
          </w:tcPr>
          <w:p w:rsidR="002509C0" w:rsidRDefault="00AE2CF2" w:rsidP="00AE2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2CF2" w:rsidTr="00AE2CF2">
        <w:tc>
          <w:tcPr>
            <w:tcW w:w="704" w:type="dxa"/>
          </w:tcPr>
          <w:p w:rsidR="00AE2CF2" w:rsidRDefault="00AE2CF2" w:rsidP="00AE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E2CF2" w:rsidRDefault="00AE2CF2" w:rsidP="00AE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  <w:r w:rsidR="007E356E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Техническое обслуживание и ремонт автомобильного транспорта</w:t>
            </w:r>
          </w:p>
        </w:tc>
        <w:tc>
          <w:tcPr>
            <w:tcW w:w="2407" w:type="dxa"/>
          </w:tcPr>
          <w:p w:rsidR="00AE2CF2" w:rsidRDefault="007E356E" w:rsidP="007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407" w:type="dxa"/>
          </w:tcPr>
          <w:p w:rsidR="00AE2CF2" w:rsidRDefault="007E356E" w:rsidP="00AE2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2CF2" w:rsidTr="00AE2CF2">
        <w:tc>
          <w:tcPr>
            <w:tcW w:w="704" w:type="dxa"/>
          </w:tcPr>
          <w:p w:rsidR="00AE2CF2" w:rsidRDefault="00AE2CF2" w:rsidP="00AE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E2CF2" w:rsidRDefault="007E356E" w:rsidP="00AE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40.02.02 Правоохранительная деятельность </w:t>
            </w:r>
          </w:p>
        </w:tc>
        <w:tc>
          <w:tcPr>
            <w:tcW w:w="2407" w:type="dxa"/>
          </w:tcPr>
          <w:p w:rsidR="00AE2CF2" w:rsidRDefault="007E356E" w:rsidP="007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7" w:type="dxa"/>
          </w:tcPr>
          <w:p w:rsidR="00AE2CF2" w:rsidRDefault="007E356E" w:rsidP="007E3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 6 месяцев</w:t>
            </w:r>
          </w:p>
        </w:tc>
      </w:tr>
    </w:tbl>
    <w:p w:rsidR="002509C0" w:rsidRPr="002509C0" w:rsidRDefault="002509C0" w:rsidP="00AE2CF2">
      <w:pPr>
        <w:rPr>
          <w:rFonts w:ascii="Times New Roman" w:hAnsi="Times New Roman" w:cs="Times New Roman"/>
          <w:sz w:val="28"/>
          <w:szCs w:val="28"/>
        </w:rPr>
      </w:pPr>
    </w:p>
    <w:sectPr w:rsidR="002509C0" w:rsidRPr="002509C0" w:rsidSect="002509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2B"/>
    <w:rsid w:val="002509C0"/>
    <w:rsid w:val="007167A9"/>
    <w:rsid w:val="007E356E"/>
    <w:rsid w:val="0084202B"/>
    <w:rsid w:val="00AE2CF2"/>
    <w:rsid w:val="00F9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2C5D"/>
  <w15:chartTrackingRefBased/>
  <w15:docId w15:val="{A9EEF897-265A-47F3-B9A9-82B49B8A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</dc:creator>
  <cp:keywords/>
  <dc:description/>
  <cp:lastModifiedBy>пт</cp:lastModifiedBy>
  <cp:revision>5</cp:revision>
  <dcterms:created xsi:type="dcterms:W3CDTF">2021-02-24T13:11:00Z</dcterms:created>
  <dcterms:modified xsi:type="dcterms:W3CDTF">2021-02-24T13:56:00Z</dcterms:modified>
</cp:coreProperties>
</file>